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758A" w:rsidP="00AE758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E758A">
        <w:rPr>
          <w:rFonts w:ascii="方正小标宋简体" w:eastAsia="方正小标宋简体" w:hint="eastAsia"/>
          <w:sz w:val="44"/>
          <w:szCs w:val="44"/>
        </w:rPr>
        <w:t>2021年6月海南省强震台网运行情况表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925"/>
        <w:gridCol w:w="1925"/>
        <w:gridCol w:w="1275"/>
        <w:gridCol w:w="3120"/>
      </w:tblGrid>
      <w:tr w:rsidR="00AE758A" w:rsidRPr="00AE758A" w:rsidTr="00EE4B44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AE758A" w:rsidRPr="00AE758A" w:rsidTr="00EE4B44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AE758A" w:rsidRPr="00AE758A" w:rsidTr="00EE4B44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AE758A" w:rsidRPr="00AE758A" w:rsidTr="00EE4B44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1</w:t>
            </w:r>
            <w:r w:rsidRPr="00AE758A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1</w:t>
            </w:r>
            <w:r w:rsidRPr="00AE758A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AE758A" w:rsidRPr="00AE758A" w:rsidTr="00EE4B44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widowControl/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AE758A">
              <w:rPr>
                <w:rFonts w:ascii="Times New Roman" w:eastAsia="宋体" w:hAnsi="Times New Roman" w:cs="Times New Roman" w:hint="eastAsia"/>
                <w:color w:val="000000"/>
                <w:kern w:val="1"/>
                <w:szCs w:val="21"/>
              </w:rPr>
              <w:t>1</w:t>
            </w:r>
            <w:r w:rsidRPr="00AE758A"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E758A" w:rsidRPr="00AE758A" w:rsidTr="00EE4B44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8A" w:rsidRPr="00AE758A" w:rsidRDefault="00AE758A" w:rsidP="00AE758A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E758A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58A" w:rsidRPr="00AE758A" w:rsidRDefault="00AE758A" w:rsidP="00AE758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AE758A" w:rsidRPr="00AE758A" w:rsidRDefault="00AE758A" w:rsidP="00AE758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AE758A" w:rsidRPr="00AE758A" w:rsidSect="00AE75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DD" w:rsidRDefault="003B47DD" w:rsidP="00AE758A">
      <w:r>
        <w:separator/>
      </w:r>
    </w:p>
  </w:endnote>
  <w:endnote w:type="continuationSeparator" w:id="1">
    <w:p w:rsidR="003B47DD" w:rsidRDefault="003B47DD" w:rsidP="00AE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DD" w:rsidRDefault="003B47DD" w:rsidP="00AE758A">
      <w:r>
        <w:separator/>
      </w:r>
    </w:p>
  </w:footnote>
  <w:footnote w:type="continuationSeparator" w:id="1">
    <w:p w:rsidR="003B47DD" w:rsidRDefault="003B47DD" w:rsidP="00AE7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58A"/>
    <w:rsid w:val="003B47DD"/>
    <w:rsid w:val="00A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2021-07-09T00:42:00Z</dcterms:created>
  <dcterms:modified xsi:type="dcterms:W3CDTF">2021-07-09T00:42:00Z</dcterms:modified>
</cp:coreProperties>
</file>